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02EFD225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985A3E">
        <w:rPr>
          <w:rFonts w:asciiTheme="minorHAnsi" w:eastAsia="Calibri" w:hAnsiTheme="minorHAnsi" w:cstheme="minorHAnsi"/>
          <w:color w:val="000000"/>
          <w:lang w:val="es-US"/>
        </w:rPr>
        <w:t>3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2AB65F75" w14:textId="77777777" w:rsidR="00283E22" w:rsidRDefault="00283E22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83E22">
        <w:rPr>
          <w:rFonts w:asciiTheme="minorHAnsi" w:eastAsia="Calibri" w:hAnsiTheme="minorHAnsi" w:cstheme="minorHAnsi"/>
          <w:color w:val="000000"/>
          <w:lang w:val="es-US"/>
        </w:rPr>
        <w:t>El huracán María</w:t>
      </w:r>
    </w:p>
    <w:p w14:paraId="2F6967DB" w14:textId="1AD8BAF9" w:rsidR="00211EA9" w:rsidRDefault="000E1364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</w:rPr>
      </w:pPr>
      <w:r w:rsidRPr="000E1364">
        <w:rPr>
          <w:rFonts w:asciiTheme="minorHAnsi" w:eastAsia="Calibri" w:hAnsiTheme="minorHAnsi" w:cstheme="minorHAnsi"/>
          <w:color w:val="000000"/>
        </w:rPr>
        <w:t>El Nuevo Día</w:t>
      </w:r>
    </w:p>
    <w:p w14:paraId="07899E07" w14:textId="77777777" w:rsidR="000E1364" w:rsidRPr="002C4C5D" w:rsidRDefault="000E1364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2993FD8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(Presentador) </w:t>
      </w:r>
      <w:r w:rsidRPr="000E1364">
        <w:rPr>
          <w:rFonts w:asciiTheme="minorHAnsi" w:hAnsiTheme="minorHAnsi" w:cstheme="minorHAnsi"/>
          <w:color w:val="000000"/>
        </w:rPr>
        <w:t>President Trump declared an emergency today in Puerto Rico.</w:t>
      </w:r>
      <w:r w:rsidRPr="000E1364">
        <w:rPr>
          <w:rFonts w:asciiTheme="minorHAnsi" w:hAnsiTheme="minorHAnsi" w:cstheme="minorHAnsi"/>
          <w:color w:val="000000"/>
          <w:lang w:val="es-US"/>
        </w:rPr>
        <w:t xml:space="preserve"> </w:t>
      </w:r>
    </w:p>
    <w:p w14:paraId="3C331E3B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(Sonido de viento, lluvia y temporal)</w:t>
      </w:r>
    </w:p>
    <w:p w14:paraId="101B9255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(Presentador) Culebra fue una de las islas municipios que recibió fuertes vientos del huracán Irma.</w:t>
      </w:r>
    </w:p>
    <w:p w14:paraId="0CC972A4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(Presentadora) </w:t>
      </w:r>
      <w:r w:rsidRPr="000E1364">
        <w:rPr>
          <w:rFonts w:asciiTheme="minorHAnsi" w:hAnsiTheme="minorHAnsi" w:cstheme="minorHAnsi"/>
          <w:color w:val="000000"/>
        </w:rPr>
        <w:t xml:space="preserve">María is expected to become a hurricane later on. Its path has </w:t>
      </w:r>
      <w:proofErr w:type="gramStart"/>
      <w:r w:rsidRPr="000E1364">
        <w:rPr>
          <w:rFonts w:asciiTheme="minorHAnsi" w:hAnsiTheme="minorHAnsi" w:cstheme="minorHAnsi"/>
          <w:color w:val="000000"/>
        </w:rPr>
        <w:t>actually found</w:t>
      </w:r>
      <w:proofErr w:type="gramEnd"/>
      <w:r w:rsidRPr="000E1364">
        <w:rPr>
          <w:rFonts w:asciiTheme="minorHAnsi" w:hAnsiTheme="minorHAnsi" w:cstheme="minorHAnsi"/>
          <w:color w:val="000000"/>
        </w:rPr>
        <w:t xml:space="preserve"> the path of Irma.</w:t>
      </w:r>
    </w:p>
    <w:p w14:paraId="273FB40E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(Presentador) Puerto Rico está enfrentando por primera vez en unos 85 años un huracán categoría cinco. </w:t>
      </w:r>
    </w:p>
    <w:p w14:paraId="51EB3295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(Oficial) Aquí hay que evacuar, hay que hacer desalojo, dejándole saber a todos los ciudadanos que esto es un peligro. </w:t>
      </w:r>
    </w:p>
    <w:p w14:paraId="4700727E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(Sonido de temporal, agua en riada, sirenas de emergencias)</w:t>
      </w:r>
    </w:p>
    <w:p w14:paraId="773528FB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(Presentador) </w:t>
      </w:r>
      <w:r w:rsidRPr="000E1364">
        <w:rPr>
          <w:rFonts w:asciiTheme="minorHAnsi" w:hAnsiTheme="minorHAnsi" w:cstheme="minorHAnsi"/>
          <w:color w:val="000000"/>
        </w:rPr>
        <w:t>There are no lights, it is dark, entirely dark, and apparently, it could take months to take the power back on. Just think about that for a second in the modern world, month with no power. This is part of the United States of America.</w:t>
      </w:r>
      <w:r w:rsidRPr="000E1364">
        <w:rPr>
          <w:rFonts w:asciiTheme="minorHAnsi" w:hAnsiTheme="minorHAnsi" w:cstheme="minorHAnsi"/>
          <w:color w:val="000000"/>
          <w:lang w:val="es-US"/>
        </w:rPr>
        <w:t xml:space="preserve"> </w:t>
      </w:r>
    </w:p>
    <w:p w14:paraId="4D7223E3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2ED79B4D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(Música, canción a continuación)</w:t>
      </w:r>
    </w:p>
    <w:p w14:paraId="206D98AA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2786745F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No es demasiada la casualidad</w:t>
      </w:r>
    </w:p>
    <w:p w14:paraId="6C2B2658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Que grandes cosas pasen cuando vivimos en hermandad</w:t>
      </w:r>
    </w:p>
    <w:p w14:paraId="4E6AE2E6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Se sorprendió hasta la naturaleza</w:t>
      </w:r>
    </w:p>
    <w:p w14:paraId="758F5ECE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Al ver que tu belleza no es algo que se pueda arruinar</w:t>
      </w:r>
    </w:p>
    <w:p w14:paraId="1834E918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Y una prueba más nos brindó el destino</w:t>
      </w:r>
    </w:p>
    <w:p w14:paraId="40DEF2B1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Para poder dar la mano al vecino</w:t>
      </w:r>
    </w:p>
    <w:p w14:paraId="44115A40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Y unidas en oraciones</w:t>
      </w:r>
    </w:p>
    <w:p w14:paraId="68C01CF1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Agradecer que estamos vivos</w:t>
      </w:r>
    </w:p>
    <w:p w14:paraId="2D2345A2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Isla bendita</w:t>
      </w:r>
    </w:p>
    <w:p w14:paraId="3D3329E6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Los ángeles te consuelan</w:t>
      </w:r>
    </w:p>
    <w:p w14:paraId="6EDB326C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Tu pueblo precioso grita este coro</w:t>
      </w:r>
    </w:p>
    <w:p w14:paraId="6A2A3937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0E1E70B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Isla bendita</w:t>
      </w:r>
    </w:p>
    <w:p w14:paraId="256978B3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Tu corazón tiene espuelas</w:t>
      </w:r>
    </w:p>
    <w:p w14:paraId="5A482D7D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Tu gente nunca se quita</w:t>
      </w:r>
    </w:p>
    <w:p w14:paraId="1E05F2AC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Isla bendita</w:t>
      </w:r>
    </w:p>
    <w:p w14:paraId="653B774A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Los ángeles te consuelan</w:t>
      </w:r>
    </w:p>
    <w:p w14:paraId="355C44AD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Tu pueblo precioso grita este coro</w:t>
      </w:r>
    </w:p>
    <w:p w14:paraId="2FC35ED1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Isla bendita</w:t>
      </w:r>
    </w:p>
    <w:p w14:paraId="751933B7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Tu corazón tiene espuelas</w:t>
      </w:r>
    </w:p>
    <w:p w14:paraId="62E1F1BC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Tu gente nunca se quita</w:t>
      </w:r>
    </w:p>
    <w:p w14:paraId="110395B0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Y aunque se enfrente a la tempestad</w:t>
      </w:r>
    </w:p>
    <w:p w14:paraId="519232FD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lastRenderedPageBreak/>
        <w:t>Tú no te detendrás</w:t>
      </w:r>
    </w:p>
    <w:p w14:paraId="70BAFAA2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Gente valiente ya se levantará</w:t>
      </w:r>
    </w:p>
    <w:p w14:paraId="502E1A2D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Mi pueblo es uno</w:t>
      </w:r>
    </w:p>
    <w:p w14:paraId="13AF1DF9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Voy al 20 de </w:t>
      </w:r>
      <w:proofErr w:type="gramStart"/>
      <w:r w:rsidRPr="000E1364">
        <w:rPr>
          <w:rFonts w:asciiTheme="minorHAnsi" w:hAnsiTheme="minorHAnsi" w:cstheme="minorHAnsi"/>
          <w:color w:val="000000"/>
          <w:lang w:val="es-US"/>
        </w:rPr>
        <w:t>Septiembre</w:t>
      </w:r>
      <w:proofErr w:type="gramEnd"/>
      <w:r w:rsidRPr="000E1364">
        <w:rPr>
          <w:rFonts w:asciiTheme="minorHAnsi" w:hAnsiTheme="minorHAnsi" w:cstheme="minorHAnsi"/>
          <w:color w:val="000000"/>
          <w:lang w:val="es-US"/>
        </w:rPr>
        <w:t xml:space="preserve"> con el paso de María</w:t>
      </w:r>
    </w:p>
    <w:p w14:paraId="401D82F8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Decían que la isla nunca se levantaría </w:t>
      </w:r>
    </w:p>
    <w:p w14:paraId="47362FB2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Que iba a desaparecer, que buscarán para donde correr</w:t>
      </w:r>
    </w:p>
    <w:p w14:paraId="04D0A412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Pero nos levantamos más fuertes, con más poder</w:t>
      </w:r>
    </w:p>
    <w:p w14:paraId="5333094D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La bendición del padre con la unción del hijo</w:t>
      </w:r>
    </w:p>
    <w:p w14:paraId="67F8A2BE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No te dejes llevar por lo que el noticiero dijo </w:t>
      </w:r>
    </w:p>
    <w:p w14:paraId="48882FB6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"Va a partirnos por el medio, no va a haber supervivencia"</w:t>
      </w:r>
    </w:p>
    <w:p w14:paraId="2B9B270B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Y aquí estamos de nuevo, desafiando la ciencia</w:t>
      </w:r>
    </w:p>
    <w:p w14:paraId="7A35A73C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Otro capítulo de este país marcando cicatriz</w:t>
      </w:r>
    </w:p>
    <w:p w14:paraId="775DAB9E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Mi orgullo si hablan de PR, yo soy de allí </w:t>
      </w:r>
    </w:p>
    <w:p w14:paraId="5F8DD24B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Puede cambiar el </w:t>
      </w:r>
      <w:proofErr w:type="gramStart"/>
      <w:r w:rsidRPr="000E1364">
        <w:rPr>
          <w:rFonts w:asciiTheme="minorHAnsi" w:hAnsiTheme="minorHAnsi" w:cstheme="minorHAnsi"/>
          <w:color w:val="000000"/>
          <w:lang w:val="es-US"/>
        </w:rPr>
        <w:t>clima</w:t>
      </w:r>
      <w:proofErr w:type="gramEnd"/>
      <w:r w:rsidRPr="000E1364">
        <w:rPr>
          <w:rFonts w:asciiTheme="minorHAnsi" w:hAnsiTheme="minorHAnsi" w:cstheme="minorHAnsi"/>
          <w:color w:val="000000"/>
          <w:lang w:val="es-US"/>
        </w:rPr>
        <w:t xml:space="preserve"> pero nada nos lastima</w:t>
      </w:r>
    </w:p>
    <w:p w14:paraId="5EC977DD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Frente en alto, boricua vamos para encima </w:t>
      </w:r>
    </w:p>
    <w:p w14:paraId="72083359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Cien veces nos caemos y mil nos levantamos</w:t>
      </w:r>
    </w:p>
    <w:p w14:paraId="3FA6C3E9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Si esto se pone malo nos ayudamos</w:t>
      </w:r>
    </w:p>
    <w:p w14:paraId="7BB68EBE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La bandera llevamos como quien lleva los honores</w:t>
      </w:r>
    </w:p>
    <w:p w14:paraId="258F0BB5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Y en momentos como este, no existen los colores</w:t>
      </w:r>
    </w:p>
    <w:p w14:paraId="7BC0DBD1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Un pueblo unificado protegidos por la nena pero</w:t>
      </w:r>
    </w:p>
    <w:p w14:paraId="30BDE28E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Poco a poco mi isla se recupera </w:t>
      </w:r>
    </w:p>
    <w:p w14:paraId="7FA91E59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Con las palmeras más bonitas del Caribe</w:t>
      </w:r>
    </w:p>
    <w:p w14:paraId="15FE4873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gramStart"/>
      <w:r w:rsidRPr="000E1364">
        <w:rPr>
          <w:rFonts w:asciiTheme="minorHAnsi" w:hAnsiTheme="minorHAnsi" w:cstheme="minorHAnsi"/>
          <w:color w:val="000000"/>
          <w:lang w:val="es-US"/>
        </w:rPr>
        <w:t>Que</w:t>
      </w:r>
      <w:proofErr w:type="gramEnd"/>
      <w:r w:rsidRPr="000E1364">
        <w:rPr>
          <w:rFonts w:asciiTheme="minorHAnsi" w:hAnsiTheme="minorHAnsi" w:cstheme="minorHAnsi"/>
          <w:color w:val="000000"/>
          <w:lang w:val="es-US"/>
        </w:rPr>
        <w:t xml:space="preserve"> en Playita de Flamenco, mi elenco es que revive</w:t>
      </w:r>
    </w:p>
    <w:p w14:paraId="572E3107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gramStart"/>
      <w:r w:rsidRPr="000E1364">
        <w:rPr>
          <w:rFonts w:asciiTheme="minorHAnsi" w:hAnsiTheme="minorHAnsi" w:cstheme="minorHAnsi"/>
          <w:color w:val="000000"/>
          <w:lang w:val="es-US"/>
        </w:rPr>
        <w:t>La manos</w:t>
      </w:r>
      <w:proofErr w:type="gramEnd"/>
      <w:r w:rsidRPr="000E1364">
        <w:rPr>
          <w:rFonts w:asciiTheme="minorHAnsi" w:hAnsiTheme="minorHAnsi" w:cstheme="minorHAnsi"/>
          <w:color w:val="000000"/>
          <w:lang w:val="es-US"/>
        </w:rPr>
        <w:t xml:space="preserve"> nos damos bailando nuestro reguetón </w:t>
      </w:r>
    </w:p>
    <w:p w14:paraId="221BBDCD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Así todo lo malo lo echamos al fogón </w:t>
      </w:r>
    </w:p>
    <w:p w14:paraId="1D4D164D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Y hacemos un fiestón para pasar temporal</w:t>
      </w:r>
    </w:p>
    <w:p w14:paraId="315D3D9F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La luna estará ahí para alumbrarnos</w:t>
      </w:r>
    </w:p>
    <w:p w14:paraId="6111D8B2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Ay ¿Qué fuera de mí sin ti?</w:t>
      </w:r>
    </w:p>
    <w:p w14:paraId="04B32000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¿Qué fueran de mis noches si no canta el Coquí? </w:t>
      </w:r>
    </w:p>
    <w:p w14:paraId="66DF52B9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Los ángeles te consuelan</w:t>
      </w:r>
    </w:p>
    <w:p w14:paraId="2075824A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Tu pueblo precioso grita este coro</w:t>
      </w:r>
    </w:p>
    <w:p w14:paraId="571406C1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Hay que seguir caminando</w:t>
      </w:r>
    </w:p>
    <w:p w14:paraId="36540AF5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Borinquen me espera</w:t>
      </w:r>
    </w:p>
    <w:p w14:paraId="5135219C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Tu corazón tiene espuelas</w:t>
      </w:r>
    </w:p>
    <w:p w14:paraId="7E5737E2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Tu gente nunca se quita</w:t>
      </w:r>
    </w:p>
    <w:p w14:paraId="7307CD9D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Isla bendita</w:t>
      </w:r>
    </w:p>
    <w:p w14:paraId="0D67EB43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Los ángeles te consuelan</w:t>
      </w:r>
    </w:p>
    <w:p w14:paraId="66B91A1E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Tu pueblo precioso grita este coro</w:t>
      </w:r>
    </w:p>
    <w:p w14:paraId="662BD440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Isla bendita</w:t>
      </w:r>
    </w:p>
    <w:p w14:paraId="3A7A95E9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Tu corazón tiene espuelas</w:t>
      </w:r>
    </w:p>
    <w:p w14:paraId="0BD5CC63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Tu gente nunca se quita</w:t>
      </w:r>
    </w:p>
    <w:p w14:paraId="240EA30B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¡Arriba!</w:t>
      </w:r>
    </w:p>
    <w:p w14:paraId="6091B5DC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Con el corazón en la mano</w:t>
      </w:r>
    </w:p>
    <w:p w14:paraId="50FAA318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Y la frente en alto, vamos para adelante</w:t>
      </w:r>
    </w:p>
    <w:p w14:paraId="3A4FB852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lastRenderedPageBreak/>
        <w:t>Vamos para adelante</w:t>
      </w:r>
    </w:p>
    <w:p w14:paraId="1F5EEB25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Nunca echado para atrás </w:t>
      </w:r>
    </w:p>
    <w:p w14:paraId="176FBD9D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A paso de gigante</w:t>
      </w:r>
    </w:p>
    <w:p w14:paraId="34C9FB57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0E1364">
        <w:rPr>
          <w:rFonts w:asciiTheme="minorHAnsi" w:hAnsiTheme="minorHAnsi" w:cstheme="minorHAnsi"/>
          <w:color w:val="000000"/>
          <w:lang w:val="es-US"/>
        </w:rPr>
        <w:t>Bori</w:t>
      </w:r>
      <w:proofErr w:type="spellEnd"/>
      <w:r w:rsidRPr="000E1364">
        <w:rPr>
          <w:rFonts w:asciiTheme="minorHAnsi" w:hAnsiTheme="minorHAnsi" w:cstheme="minorHAnsi"/>
          <w:color w:val="000000"/>
          <w:lang w:val="es-US"/>
        </w:rPr>
        <w:t xml:space="preserve"> vamos allá</w:t>
      </w:r>
    </w:p>
    <w:p w14:paraId="43BC0123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Vamos para adelante</w:t>
      </w:r>
    </w:p>
    <w:p w14:paraId="1E846EF6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Nunca echado para atrás</w:t>
      </w:r>
    </w:p>
    <w:p w14:paraId="59A1A5A3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Nos ponemos los guantes </w:t>
      </w:r>
    </w:p>
    <w:p w14:paraId="295C48FD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Como Trinidad</w:t>
      </w:r>
    </w:p>
    <w:p w14:paraId="5468E587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Canto hoy al necesitado</w:t>
      </w:r>
    </w:p>
    <w:p w14:paraId="573A6128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Los héroes se dejaron ver</w:t>
      </w:r>
    </w:p>
    <w:p w14:paraId="75AE11B2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Cuidándonos día a día entre hermanos</w:t>
      </w:r>
    </w:p>
    <w:p w14:paraId="31E9D586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Ese será nuestro placer</w:t>
      </w:r>
    </w:p>
    <w:p w14:paraId="72B132E5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Vamos para adelante</w:t>
      </w:r>
    </w:p>
    <w:p w14:paraId="12FA6465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Nunca echado para atrás</w:t>
      </w:r>
    </w:p>
    <w:p w14:paraId="2AEA2B11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A paso de gigante, </w:t>
      </w:r>
      <w:proofErr w:type="spellStart"/>
      <w:r w:rsidRPr="000E1364">
        <w:rPr>
          <w:rFonts w:asciiTheme="minorHAnsi" w:hAnsiTheme="minorHAnsi" w:cstheme="minorHAnsi"/>
          <w:color w:val="000000"/>
          <w:lang w:val="es-US"/>
        </w:rPr>
        <w:t>bori</w:t>
      </w:r>
      <w:proofErr w:type="spellEnd"/>
      <w:r w:rsidRPr="000E1364">
        <w:rPr>
          <w:rFonts w:asciiTheme="minorHAnsi" w:hAnsiTheme="minorHAnsi" w:cstheme="minorHAnsi"/>
          <w:color w:val="000000"/>
          <w:lang w:val="es-US"/>
        </w:rPr>
        <w:t xml:space="preserve"> vamos allá </w:t>
      </w:r>
    </w:p>
    <w:p w14:paraId="748303BD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Vamos a ponerle sentimiento</w:t>
      </w:r>
    </w:p>
    <w:p w14:paraId="61335E52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Vamos a ponerle corazón</w:t>
      </w:r>
    </w:p>
    <w:p w14:paraId="0AB668F4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Vamos toditos de la mano</w:t>
      </w:r>
    </w:p>
    <w:p w14:paraId="12E5011B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Esa será nuestra misión</w:t>
      </w:r>
    </w:p>
    <w:p w14:paraId="76681F94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Vamos para adelante</w:t>
      </w:r>
    </w:p>
    <w:p w14:paraId="13906881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Nunca echado para atrás</w:t>
      </w:r>
    </w:p>
    <w:p w14:paraId="2605DA88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Nos ponemos los guantes </w:t>
      </w:r>
    </w:p>
    <w:p w14:paraId="499D59B0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Como Trinidad </w:t>
      </w:r>
    </w:p>
    <w:p w14:paraId="34869D50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Dando al necesitado </w:t>
      </w:r>
    </w:p>
    <w:p w14:paraId="2B4DE0E1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Amor que inspira la fe</w:t>
      </w:r>
    </w:p>
    <w:p w14:paraId="65B8D0E8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Cuidándonos como hermanos </w:t>
      </w:r>
    </w:p>
    <w:p w14:paraId="7E3344D2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Es nuestro deber, es nuestro deber</w:t>
      </w:r>
    </w:p>
    <w:p w14:paraId="0FE425C0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Vamos para adelante</w:t>
      </w:r>
    </w:p>
    <w:p w14:paraId="3E88FB29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Nunca echado para atrás</w:t>
      </w:r>
    </w:p>
    <w:p w14:paraId="28182784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A paso de gigante, </w:t>
      </w:r>
      <w:proofErr w:type="spellStart"/>
      <w:r w:rsidRPr="000E1364">
        <w:rPr>
          <w:rFonts w:asciiTheme="minorHAnsi" w:hAnsiTheme="minorHAnsi" w:cstheme="minorHAnsi"/>
          <w:color w:val="000000"/>
          <w:lang w:val="es-US"/>
        </w:rPr>
        <w:t>bori</w:t>
      </w:r>
      <w:proofErr w:type="spellEnd"/>
      <w:r w:rsidRPr="000E1364">
        <w:rPr>
          <w:rFonts w:asciiTheme="minorHAnsi" w:hAnsiTheme="minorHAnsi" w:cstheme="minorHAnsi"/>
          <w:color w:val="000000"/>
          <w:lang w:val="es-US"/>
        </w:rPr>
        <w:t xml:space="preserve"> vamos allá</w:t>
      </w:r>
    </w:p>
    <w:p w14:paraId="41B0C1B4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Porque esta no es la primera vez, mi hermano boricua</w:t>
      </w:r>
    </w:p>
    <w:p w14:paraId="3503EC8F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Oye, que nos tenemos que unir</w:t>
      </w:r>
    </w:p>
    <w:p w14:paraId="7296FF71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Y si mi pueblo me necesita</w:t>
      </w:r>
    </w:p>
    <w:p w14:paraId="25D2758F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Me pinto de rubio por mi país</w:t>
      </w:r>
    </w:p>
    <w:p w14:paraId="15F4AAD2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Vamos para adelante</w:t>
      </w:r>
    </w:p>
    <w:p w14:paraId="6649F2C8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Nunca echado para atrás</w:t>
      </w:r>
    </w:p>
    <w:p w14:paraId="3DF3E136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Nos ponemos los guantes</w:t>
      </w:r>
    </w:p>
    <w:p w14:paraId="5013A670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Como Trinidad </w:t>
      </w:r>
    </w:p>
    <w:p w14:paraId="1CE4FE04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Cuando la cosa se pone difícil</w:t>
      </w:r>
    </w:p>
    <w:p w14:paraId="17F1A570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Hay que levantarse y meter el pecho</w:t>
      </w:r>
    </w:p>
    <w:p w14:paraId="2C648631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Hombro con hombro, mano con mano</w:t>
      </w:r>
    </w:p>
    <w:p w14:paraId="277CCABD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Y demostramos de qué estamos hecho</w:t>
      </w:r>
    </w:p>
    <w:p w14:paraId="797A6C54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Yo me uno</w:t>
      </w:r>
    </w:p>
    <w:p w14:paraId="689AD124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Dime si tú </w:t>
      </w:r>
    </w:p>
    <w:p w14:paraId="16565162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lastRenderedPageBreak/>
        <w:t>Dime si tú</w:t>
      </w:r>
    </w:p>
    <w:p w14:paraId="087CE762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Yo me uno </w:t>
      </w:r>
    </w:p>
    <w:p w14:paraId="3AC558B8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Dime si tú </w:t>
      </w:r>
    </w:p>
    <w:p w14:paraId="3FE95493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Dime si tú </w:t>
      </w:r>
    </w:p>
    <w:p w14:paraId="755E5B0C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Yo me uno </w:t>
      </w:r>
    </w:p>
    <w:p w14:paraId="3FD7DEC9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Dime si tú </w:t>
      </w:r>
    </w:p>
    <w:p w14:paraId="578A8F92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Dime si tú</w:t>
      </w:r>
    </w:p>
    <w:p w14:paraId="79B2C9F9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Abrir nuevos caminos</w:t>
      </w:r>
    </w:p>
    <w:p w14:paraId="5AFB51E9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Yo me uno</w:t>
      </w:r>
    </w:p>
    <w:p w14:paraId="76824C9B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Dime si tú </w:t>
      </w:r>
    </w:p>
    <w:p w14:paraId="7FC1C4E6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Dime si tú </w:t>
      </w:r>
    </w:p>
    <w:p w14:paraId="47ABAFA7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Yo me uno</w:t>
      </w:r>
    </w:p>
    <w:p w14:paraId="207E7C80" w14:textId="77777777" w:rsidR="000E1364" w:rsidRPr="000E1364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 xml:space="preserve">Dime si tú </w:t>
      </w:r>
    </w:p>
    <w:p w14:paraId="4E3F473D" w14:textId="1D63DAD3" w:rsidR="001912BD" w:rsidRDefault="000E1364" w:rsidP="000E136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E1364">
        <w:rPr>
          <w:rFonts w:asciiTheme="minorHAnsi" w:hAnsiTheme="minorHAnsi" w:cstheme="minorHAnsi"/>
          <w:color w:val="000000"/>
          <w:lang w:val="es-US"/>
        </w:rPr>
        <w:t>Dime si tú</w:t>
      </w:r>
    </w:p>
    <w:p w14:paraId="1ACEA579" w14:textId="77777777" w:rsidR="000E1364" w:rsidRDefault="000E1364" w:rsidP="000E1364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0A0B9166" w14:textId="77777777" w:rsidR="00283E22" w:rsidRPr="002C4C5D" w:rsidRDefault="00283E22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1364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11EA9"/>
    <w:rsid w:val="002608AF"/>
    <w:rsid w:val="0026189D"/>
    <w:rsid w:val="00283E22"/>
    <w:rsid w:val="002A0EE7"/>
    <w:rsid w:val="002C4C5D"/>
    <w:rsid w:val="002F4B28"/>
    <w:rsid w:val="00330068"/>
    <w:rsid w:val="0036097F"/>
    <w:rsid w:val="00374464"/>
    <w:rsid w:val="00385470"/>
    <w:rsid w:val="003C3D9A"/>
    <w:rsid w:val="003C6E3C"/>
    <w:rsid w:val="003E10A8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94441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4D75"/>
    <w:rsid w:val="00897E89"/>
    <w:rsid w:val="00897FE3"/>
    <w:rsid w:val="008D72DE"/>
    <w:rsid w:val="008E1D4C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125CB"/>
    <w:rsid w:val="00A20045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47C94"/>
    <w:rsid w:val="00B52560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97387"/>
    <w:rsid w:val="00DB5095"/>
    <w:rsid w:val="00DC228A"/>
    <w:rsid w:val="00DC5987"/>
    <w:rsid w:val="00DE4F47"/>
    <w:rsid w:val="00E22EC8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5581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2021-05-12T16:25:00Z</dcterms:created>
  <dcterms:modified xsi:type="dcterms:W3CDTF">2021-05-12T16:25:00Z</dcterms:modified>
</cp:coreProperties>
</file>